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FD93D" w14:textId="77777777" w:rsidR="001D2CAE" w:rsidRPr="000946B5" w:rsidRDefault="001D2CAE" w:rsidP="001D2CAE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24DBCD3" w14:textId="77777777" w:rsidR="001D2CAE" w:rsidRDefault="001D2CAE" w:rsidP="001D2CAE">
      <w:pPr>
        <w:rPr>
          <w:rFonts w:asciiTheme="majorHAnsi" w:hAnsiTheme="majorHAnsi"/>
        </w:rPr>
      </w:pPr>
    </w:p>
    <w:p w14:paraId="7B519EF3" w14:textId="77777777" w:rsidR="001D2CAE" w:rsidRPr="000946B5" w:rsidRDefault="001D2CAE" w:rsidP="001D2CAE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1D2CAE" w:rsidRPr="000946B5" w14:paraId="4B6AE05F" w14:textId="77777777" w:rsidTr="00470304">
        <w:tc>
          <w:tcPr>
            <w:tcW w:w="4606" w:type="dxa"/>
          </w:tcPr>
          <w:p w14:paraId="054BC83E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474DB59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B3C04C7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8FEC22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462A3C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kierunek,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3731D173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3CFF8C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8245E5F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6454B6A" w14:textId="77777777" w:rsidR="001D2CAE" w:rsidRPr="000946B5" w:rsidRDefault="001D2CAE" w:rsidP="00470304">
            <w:pPr>
              <w:rPr>
                <w:rFonts w:asciiTheme="majorHAnsi" w:hAnsiTheme="majorHAnsi"/>
              </w:rPr>
            </w:pPr>
          </w:p>
        </w:tc>
      </w:tr>
    </w:tbl>
    <w:p w14:paraId="5E2E858F" w14:textId="77777777" w:rsidR="001D2CAE" w:rsidRPr="000946B5" w:rsidRDefault="001D2CAE" w:rsidP="001D2CAE">
      <w:pPr>
        <w:rPr>
          <w:rFonts w:asciiTheme="majorHAnsi" w:hAnsiTheme="majorHAnsi"/>
        </w:rPr>
      </w:pPr>
    </w:p>
    <w:p w14:paraId="39C6B21D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6ABE358" w14:textId="77777777" w:rsidR="001D2CAE" w:rsidRDefault="001D2CAE" w:rsidP="001D2CAE">
      <w:pPr>
        <w:rPr>
          <w:rFonts w:asciiTheme="majorHAnsi" w:hAnsiTheme="majorHAnsi"/>
          <w:sz w:val="22"/>
          <w:szCs w:val="22"/>
        </w:rPr>
      </w:pPr>
    </w:p>
    <w:p w14:paraId="5B3D7485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</w:p>
    <w:p w14:paraId="5FABEC14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…………...</w:t>
      </w:r>
    </w:p>
    <w:p w14:paraId="618CAC55" w14:textId="77777777" w:rsidR="001D2CAE" w:rsidRPr="000946B5" w:rsidRDefault="001D2CAE" w:rsidP="001D2CAE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6CBC1663" w14:textId="77777777" w:rsidR="001D2CAE" w:rsidRPr="000946B5" w:rsidRDefault="001D2CAE" w:rsidP="001D2CAE">
      <w:pPr>
        <w:rPr>
          <w:rFonts w:asciiTheme="majorHAnsi" w:hAnsiTheme="majorHAnsi"/>
        </w:rPr>
      </w:pPr>
    </w:p>
    <w:p w14:paraId="06B3C82F" w14:textId="77777777" w:rsidR="001D2CAE" w:rsidRPr="00253266" w:rsidRDefault="001D2CAE" w:rsidP="001D2CAE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od: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>
        <w:rPr>
          <w:rFonts w:asciiTheme="majorHAnsi" w:hAnsiTheme="majorHAnsi"/>
          <w:sz w:val="20"/>
          <w:szCs w:val="20"/>
        </w:rPr>
        <w:t xml:space="preserve">……………. do: </w:t>
      </w:r>
      <w:r w:rsidRPr="00253266">
        <w:rPr>
          <w:rFonts w:asciiTheme="majorHAnsi" w:hAnsiTheme="majorHAnsi"/>
          <w:sz w:val="20"/>
          <w:szCs w:val="20"/>
        </w:rPr>
        <w:t>………</w:t>
      </w:r>
      <w:r>
        <w:rPr>
          <w:rFonts w:asciiTheme="majorHAnsi" w:hAnsiTheme="majorHAnsi"/>
          <w:sz w:val="20"/>
          <w:szCs w:val="20"/>
        </w:rPr>
        <w:t>……………….…. (liczba godzin: …………………….…….)</w:t>
      </w:r>
    </w:p>
    <w:p w14:paraId="3A135C10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3BF9301" w14:textId="77777777" w:rsidR="001D2CAE" w:rsidRPr="000946B5" w:rsidRDefault="001D2CAE" w:rsidP="001D2CAE">
      <w:pPr>
        <w:rPr>
          <w:rFonts w:asciiTheme="majorHAnsi" w:hAnsiTheme="majorHAnsi"/>
        </w:rPr>
      </w:pPr>
    </w:p>
    <w:p w14:paraId="377741E4" w14:textId="77777777" w:rsidR="001D2CAE" w:rsidRPr="00253266" w:rsidRDefault="001D2CAE" w:rsidP="001D2CAE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 xml:space="preserve">Opinia opiekuna praktyk </w:t>
      </w:r>
    </w:p>
    <w:p w14:paraId="6EF56642" w14:textId="77777777" w:rsidR="001D2CAE" w:rsidRPr="000946B5" w:rsidRDefault="001D2CAE" w:rsidP="001D2CAE">
      <w:pPr>
        <w:jc w:val="both"/>
        <w:rPr>
          <w:rFonts w:asciiTheme="majorHAnsi" w:hAnsiTheme="majorHAnsi"/>
        </w:rPr>
      </w:pPr>
    </w:p>
    <w:p w14:paraId="5760F2A1" w14:textId="23BA6B71" w:rsidR="001D2CAE" w:rsidRDefault="001D2CAE" w:rsidP="001D2CAE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89708" w14:textId="4B3BD28F" w:rsidR="001D2CAE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5109989B" w14:textId="77777777" w:rsidR="001D2CAE" w:rsidRDefault="001D2CAE" w:rsidP="001D2CAE">
      <w:pPr>
        <w:spacing w:line="360" w:lineRule="auto"/>
        <w:rPr>
          <w:rFonts w:asciiTheme="majorHAnsi" w:hAnsiTheme="majorHAnsi"/>
        </w:rPr>
      </w:pPr>
    </w:p>
    <w:p w14:paraId="3D48DFAF" w14:textId="77777777" w:rsidR="001D2CAE" w:rsidRPr="000946B5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PRAKTYKI:……………………………………………………………</w:t>
      </w:r>
    </w:p>
    <w:p w14:paraId="2FBA0435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</w:p>
    <w:p w14:paraId="0E40319C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4FBBE4AB" w14:textId="77777777" w:rsidR="001D2CAE" w:rsidRPr="000946B5" w:rsidRDefault="001D2CAE" w:rsidP="001D2CAE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6405A65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DD8D293" w14:textId="13C518F3" w:rsidR="001D2CAE" w:rsidRPr="00253266" w:rsidRDefault="001D2CAE" w:rsidP="001D2CAE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</w:t>
      </w:r>
      <w:r w:rsidR="00635532">
        <w:rPr>
          <w:rFonts w:asciiTheme="majorHAnsi" w:hAnsiTheme="majorHAnsi"/>
          <w:sz w:val="20"/>
          <w:szCs w:val="20"/>
        </w:rPr>
        <w:t>Praktyk Wydziału Nauk</w:t>
      </w:r>
      <w:r w:rsidRPr="00253266">
        <w:rPr>
          <w:rFonts w:asciiTheme="majorHAnsi" w:hAnsiTheme="majorHAnsi"/>
          <w:sz w:val="20"/>
          <w:szCs w:val="20"/>
        </w:rPr>
        <w:t xml:space="preserve"> Społecznych </w:t>
      </w:r>
      <w:r w:rsidR="00635532">
        <w:rPr>
          <w:rFonts w:asciiTheme="majorHAnsi" w:hAnsiTheme="majorHAnsi"/>
          <w:sz w:val="20"/>
          <w:szCs w:val="20"/>
        </w:rPr>
        <w:t>Akademii 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8C560D">
        <w:rPr>
          <w:rFonts w:asciiTheme="majorHAnsi" w:hAnsiTheme="majorHAnsi"/>
          <w:sz w:val="20"/>
          <w:szCs w:val="20"/>
        </w:rPr>
        <w:t xml:space="preserve">Księcia 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22130AE0" w14:textId="77777777" w:rsidR="001D2CAE" w:rsidRPr="00253266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4F94F310" w14:textId="77777777" w:rsidR="001D2CAE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203D95CA" w14:textId="77777777" w:rsidR="001D2CAE" w:rsidRPr="00A912DC" w:rsidRDefault="001D2CAE" w:rsidP="001D2CAE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75A82C37" w14:textId="77777777" w:rsidR="001D2CAE" w:rsidRPr="00253266" w:rsidRDefault="001D2CAE" w:rsidP="001D2CAE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p w14:paraId="0B3C8AF6" w14:textId="0A9C7C0E" w:rsidR="007C13DA" w:rsidRPr="001D2CAE" w:rsidRDefault="007C13DA" w:rsidP="001D2CAE"/>
    <w:sectPr w:rsidR="007C13DA" w:rsidRPr="001D2CAE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123716"/>
    <w:rsid w:val="001756EC"/>
    <w:rsid w:val="001D2CAE"/>
    <w:rsid w:val="002425C6"/>
    <w:rsid w:val="002839EB"/>
    <w:rsid w:val="00336E70"/>
    <w:rsid w:val="005D02C4"/>
    <w:rsid w:val="00635532"/>
    <w:rsid w:val="00766D8C"/>
    <w:rsid w:val="0079190C"/>
    <w:rsid w:val="007C13DA"/>
    <w:rsid w:val="007F3917"/>
    <w:rsid w:val="008C015F"/>
    <w:rsid w:val="008C560D"/>
    <w:rsid w:val="00E048A1"/>
    <w:rsid w:val="00E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737D"/>
  <w15:docId w15:val="{5BBC0F4A-56B6-4672-8A7F-9963E15C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2022-03-24T12:35:00Z</dcterms:created>
  <dcterms:modified xsi:type="dcterms:W3CDTF">2022-03-24T12:35:00Z</dcterms:modified>
</cp:coreProperties>
</file>